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45" w:rsidRDefault="00CE4FBB">
      <w:pPr>
        <w:spacing w:line="320" w:lineRule="exact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华南农业大学货物验收申请表</w:t>
      </w:r>
    </w:p>
    <w:p w:rsidR="00950145" w:rsidRDefault="00CE4FBB">
      <w:pPr>
        <w:spacing w:line="32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bookmarkStart w:id="0" w:name="_GoBack"/>
      <w:bookmarkEnd w:id="0"/>
      <w:r w:rsidR="002943BC" w:rsidRPr="002943BC">
        <w:rPr>
          <w:rFonts w:hint="eastAsia"/>
          <w:b/>
          <w:bCs/>
          <w:sz w:val="24"/>
        </w:rPr>
        <w:t>需信息网络中心审核的货物</w:t>
      </w:r>
      <w:r>
        <w:rPr>
          <w:rFonts w:hint="eastAsia"/>
          <w:b/>
          <w:bCs/>
          <w:sz w:val="24"/>
        </w:rPr>
        <w:t>）</w:t>
      </w:r>
    </w:p>
    <w:p w:rsidR="00950145" w:rsidRDefault="00CE4FBB">
      <w:pPr>
        <w:spacing w:afterLines="30" w:after="93"/>
        <w:ind w:rightChars="-327" w:right="-687" w:firstLineChars="50" w:firstLine="10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项目名称：</w:t>
      </w:r>
      <w:r>
        <w:rPr>
          <w:rFonts w:hint="eastAsia"/>
          <w:b/>
          <w:bCs/>
          <w:szCs w:val="21"/>
        </w:rPr>
        <w:t xml:space="preserve">                  </w:t>
      </w:r>
      <w:r w:rsidR="00433D91">
        <w:rPr>
          <w:rFonts w:hint="eastAsia"/>
          <w:b/>
          <w:bCs/>
          <w:szCs w:val="21"/>
        </w:rPr>
        <w:t xml:space="preserve">   </w:t>
      </w:r>
      <w:r>
        <w:rPr>
          <w:rFonts w:hint="eastAsia"/>
          <w:b/>
          <w:bCs/>
          <w:szCs w:val="21"/>
        </w:rPr>
        <w:t xml:space="preserve">    </w:t>
      </w:r>
      <w:r>
        <w:rPr>
          <w:rFonts w:hint="eastAsia"/>
          <w:b/>
          <w:bCs/>
          <w:szCs w:val="21"/>
        </w:rPr>
        <w:t>委托编号：</w:t>
      </w:r>
      <w:r>
        <w:rPr>
          <w:rFonts w:hint="eastAsia"/>
          <w:b/>
          <w:bCs/>
          <w:szCs w:val="21"/>
        </w:rPr>
        <w:t xml:space="preserve">                   </w:t>
      </w:r>
      <w:r>
        <w:rPr>
          <w:rFonts w:hint="eastAsia"/>
          <w:b/>
          <w:bCs/>
        </w:rPr>
        <w:t>招标</w:t>
      </w:r>
      <w:r>
        <w:rPr>
          <w:rFonts w:hint="eastAsia"/>
          <w:b/>
          <w:bCs/>
          <w:szCs w:val="21"/>
        </w:rPr>
        <w:t>编号：</w:t>
      </w:r>
      <w:r>
        <w:rPr>
          <w:rFonts w:hint="eastAsia"/>
          <w:b/>
          <w:bCs/>
          <w:szCs w:val="21"/>
        </w:rPr>
        <w:t xml:space="preserve">               </w:t>
      </w:r>
      <w:r>
        <w:rPr>
          <w:rFonts w:hint="eastAsia"/>
          <w:b/>
          <w:bCs/>
          <w:szCs w:val="21"/>
        </w:rPr>
        <w:t>子包号：</w:t>
      </w:r>
      <w:r>
        <w:rPr>
          <w:rFonts w:hint="eastAsia"/>
          <w:b/>
          <w:bCs/>
          <w:szCs w:val="21"/>
        </w:rPr>
        <w:t xml:space="preserve">         </w:t>
      </w:r>
      <w:r w:rsidR="00433D91">
        <w:rPr>
          <w:rFonts w:hint="eastAsia"/>
          <w:b/>
          <w:bCs/>
          <w:szCs w:val="21"/>
        </w:rPr>
        <w:t xml:space="preserve">        </w:t>
      </w:r>
      <w:r>
        <w:rPr>
          <w:rFonts w:hint="eastAsia"/>
          <w:b/>
          <w:bCs/>
          <w:szCs w:val="21"/>
        </w:rPr>
        <w:t>采购申请单号：</w:t>
      </w:r>
    </w:p>
    <w:tbl>
      <w:tblPr>
        <w:tblW w:w="15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5"/>
        <w:gridCol w:w="531"/>
        <w:gridCol w:w="160"/>
        <w:gridCol w:w="499"/>
        <w:gridCol w:w="777"/>
        <w:gridCol w:w="41"/>
        <w:gridCol w:w="668"/>
        <w:gridCol w:w="990"/>
        <w:gridCol w:w="144"/>
        <w:gridCol w:w="709"/>
        <w:gridCol w:w="367"/>
        <w:gridCol w:w="198"/>
        <w:gridCol w:w="710"/>
        <w:gridCol w:w="1008"/>
        <w:gridCol w:w="126"/>
        <w:gridCol w:w="284"/>
        <w:gridCol w:w="724"/>
        <w:gridCol w:w="693"/>
        <w:gridCol w:w="284"/>
        <w:gridCol w:w="567"/>
        <w:gridCol w:w="475"/>
        <w:gridCol w:w="720"/>
        <w:gridCol w:w="81"/>
        <w:gridCol w:w="708"/>
        <w:gridCol w:w="291"/>
        <w:gridCol w:w="702"/>
        <w:gridCol w:w="283"/>
        <w:gridCol w:w="95"/>
        <w:gridCol w:w="756"/>
        <w:gridCol w:w="425"/>
        <w:gridCol w:w="425"/>
        <w:gridCol w:w="749"/>
      </w:tblGrid>
      <w:tr w:rsidR="00950145" w:rsidTr="00B80242">
        <w:trPr>
          <w:cantSplit/>
          <w:trHeight w:val="475"/>
          <w:jc w:val="center"/>
        </w:trPr>
        <w:tc>
          <w:tcPr>
            <w:tcW w:w="1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学院（部处）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实验室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分室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ind w:firstLineChars="343" w:firstLine="723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经费卡号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经费科目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使用方向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</w:tr>
      <w:tr w:rsidR="00950145" w:rsidTr="00B80242">
        <w:trPr>
          <w:cantSplit/>
          <w:trHeight w:val="476"/>
          <w:jc w:val="center"/>
        </w:trPr>
        <w:tc>
          <w:tcPr>
            <w:tcW w:w="1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Chars="-450" w:left="-945" w:firstLineChars="448" w:firstLine="94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用户联系人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电话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ind w:leftChars="-11" w:left="-4" w:hangingChars="9" w:hanging="19"/>
              <w:jc w:val="center"/>
              <w:rPr>
                <w:b/>
                <w:bCs/>
              </w:rPr>
            </w:pP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Chars="-11" w:left="-4" w:hangingChars="9" w:hanging="19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供货商联系人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电话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外贸公司</w:t>
            </w:r>
          </w:p>
        </w:tc>
        <w:tc>
          <w:tcPr>
            <w:tcW w:w="2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到货日期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开箱验收人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</w:tr>
      <w:tr w:rsidR="00950145">
        <w:trPr>
          <w:cantSplit/>
          <w:trHeight w:val="479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设备家具明细清单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spacing w:line="360" w:lineRule="auto"/>
              <w:ind w:leftChars="-39" w:left="-82" w:right="-141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型号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规格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="117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产地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厂家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出厂编码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Chars="-1" w:left="-1" w:hanging="1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出厂日期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单价</w:t>
            </w:r>
            <w:r>
              <w:rPr>
                <w:rFonts w:hint="eastAsia"/>
                <w:b/>
                <w:bCs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18"/>
              </w:rPr>
              <w:t>元</w:t>
            </w:r>
            <w:r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数量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总价</w:t>
            </w:r>
            <w:r>
              <w:rPr>
                <w:rFonts w:hint="eastAsia"/>
                <w:b/>
                <w:bCs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18"/>
              </w:rPr>
              <w:t>元</w:t>
            </w:r>
            <w:r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存放地点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领用人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保修期</w:t>
            </w:r>
            <w:r>
              <w:rPr>
                <w:rFonts w:hint="eastAsia"/>
                <w:b/>
                <w:bCs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18"/>
              </w:rPr>
              <w:t>年</w:t>
            </w:r>
            <w:r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</w:tr>
      <w:tr w:rsidR="00950145">
        <w:trPr>
          <w:cantSplit/>
          <w:trHeight w:val="468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ind w:left="113"/>
              <w:jc w:val="center"/>
              <w:rPr>
                <w:b/>
                <w:bCs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ind w:leftChars="-1" w:left="-1" w:hanging="1"/>
              <w:rPr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ind w:leftChars="-1" w:left="-1" w:hanging="1"/>
              <w:rPr>
                <w:b/>
                <w:bCs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  <w:szCs w:val="18"/>
              </w:rPr>
            </w:pPr>
          </w:p>
        </w:tc>
      </w:tr>
      <w:tr w:rsidR="00950145">
        <w:trPr>
          <w:cantSplit/>
          <w:trHeight w:val="374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rPr>
                <w:b/>
                <w:bCs/>
              </w:rPr>
            </w:pPr>
          </w:p>
        </w:tc>
      </w:tr>
      <w:tr w:rsidR="00950145" w:rsidTr="00547A99">
        <w:trPr>
          <w:cantSplit/>
          <w:trHeight w:val="426"/>
          <w:jc w:val="center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开箱验收情况</w:t>
            </w:r>
          </w:p>
        </w:tc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是否有变更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ind w:firstLineChars="300" w:firstLine="63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无□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到货的内外包装是否完好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是□</w:t>
            </w:r>
          </w:p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否□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主要部件和附件数量是否与合同、装箱单相符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</w:t>
            </w:r>
            <w:r w:rsidR="00531311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</w:t>
            </w:r>
            <w:r w:rsidR="00531311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主要部件和附件型号是否与合同、装箱单相符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</w:t>
            </w:r>
            <w:r w:rsidR="00531311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</w:t>
            </w:r>
            <w:r w:rsidR="00531311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产地、厂家是否与合同、装箱单相符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  <w:p w:rsidR="00950145" w:rsidRDefault="00CE4FBB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机身编码和出厂日期是否与包装相符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</w:t>
            </w:r>
            <w:r w:rsidR="00531311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  <w:p w:rsidR="00950145" w:rsidRDefault="00CE4FBB">
            <w:pPr>
              <w:tabs>
                <w:tab w:val="left" w:pos="252"/>
              </w:tabs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</w:t>
            </w:r>
            <w:r w:rsidR="00531311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资料文件是否完备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是□</w:t>
            </w:r>
          </w:p>
          <w:p w:rsidR="00950145" w:rsidRDefault="00CE4FBB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否□</w:t>
            </w:r>
          </w:p>
        </w:tc>
      </w:tr>
      <w:tr w:rsidR="00950145" w:rsidTr="00547A99">
        <w:trPr>
          <w:cantSplit/>
          <w:trHeight w:val="715"/>
          <w:jc w:val="center"/>
        </w:trPr>
        <w:tc>
          <w:tcPr>
            <w:tcW w:w="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如有变更是否得到批准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是□</w:t>
            </w:r>
          </w:p>
          <w:p w:rsidR="00950145" w:rsidRDefault="00CE4FBB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否□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widowControl/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tabs>
                <w:tab w:val="left" w:pos="252"/>
              </w:tabs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950145">
        <w:trPr>
          <w:cantSplit/>
          <w:trHeight w:val="497"/>
          <w:jc w:val="center"/>
        </w:trPr>
        <w:tc>
          <w:tcPr>
            <w:tcW w:w="26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</w:rPr>
              <w:t>在安装调试过程中的情况</w:t>
            </w:r>
          </w:p>
        </w:tc>
        <w:tc>
          <w:tcPr>
            <w:tcW w:w="13182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="1" w:firstLineChars="100" w:firstLine="211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正常</w:t>
            </w:r>
            <w:r w:rsidR="00F82B4A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□   不正常</w:t>
            </w:r>
            <w:r w:rsidR="00F82B4A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□     不正常原因：</w:t>
            </w:r>
          </w:p>
        </w:tc>
      </w:tr>
      <w:tr w:rsidR="00950145">
        <w:trPr>
          <w:cantSplit/>
          <w:trHeight w:val="537"/>
          <w:jc w:val="center"/>
        </w:trPr>
        <w:tc>
          <w:tcPr>
            <w:tcW w:w="26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在稳定运行后的情况</w:t>
            </w:r>
          </w:p>
        </w:tc>
        <w:tc>
          <w:tcPr>
            <w:tcW w:w="520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ind w:firstLineChars="100" w:firstLine="211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技术指标、“</w:t>
            </w:r>
            <w:r>
              <w:rPr>
                <w:rFonts w:ascii="宋体" w:hAnsi="宋体" w:hint="eastAsia"/>
                <w:b/>
                <w:szCs w:val="21"/>
              </w:rPr>
              <w:t>※</w:t>
            </w:r>
            <w:r>
              <w:rPr>
                <w:rFonts w:hint="eastAsia"/>
                <w:b/>
                <w:bCs/>
                <w:szCs w:val="21"/>
              </w:rPr>
              <w:t>”指标是否与采购文件、合同相符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 w:rsidP="00993751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  <w:r w:rsidR="00993751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="00D3087A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否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  <w:tc>
          <w:tcPr>
            <w:tcW w:w="538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ind w:firstLineChars="200" w:firstLine="422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使用性能是否与采购文件、合同、说明书相符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tabs>
                <w:tab w:val="left" w:pos="252"/>
              </w:tabs>
              <w:spacing w:line="360" w:lineRule="exact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  <w:r w:rsidR="0030352F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否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</w:p>
        </w:tc>
      </w:tr>
      <w:tr w:rsidR="00950145">
        <w:trPr>
          <w:cantSplit/>
          <w:trHeight w:val="510"/>
          <w:jc w:val="center"/>
        </w:trPr>
        <w:tc>
          <w:tcPr>
            <w:tcW w:w="1586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firstLineChars="250" w:firstLine="527"/>
              <w:rPr>
                <w:b/>
                <w:bCs/>
              </w:rPr>
            </w:pPr>
            <w:r>
              <w:rPr>
                <w:rFonts w:hint="eastAsia"/>
                <w:b/>
              </w:rPr>
              <w:t>申请验收的设备、家具符合采购合同的要求，现申请验收。</w:t>
            </w:r>
            <w:r>
              <w:rPr>
                <w:rFonts w:hint="eastAsia"/>
                <w:b/>
              </w:rPr>
              <w:t xml:space="preserve">                                         </w:t>
            </w:r>
            <w:r>
              <w:rPr>
                <w:rFonts w:hint="eastAsia"/>
                <w:b/>
              </w:rPr>
              <w:t>验收申请人签名：</w:t>
            </w:r>
          </w:p>
        </w:tc>
      </w:tr>
      <w:tr w:rsidR="00950145" w:rsidTr="00547A99">
        <w:trPr>
          <w:cantSplit/>
          <w:trHeight w:val="510"/>
          <w:jc w:val="center"/>
        </w:trPr>
        <w:tc>
          <w:tcPr>
            <w:tcW w:w="3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供货</w:t>
            </w:r>
            <w:proofErr w:type="gramStart"/>
            <w:r>
              <w:rPr>
                <w:rFonts w:hint="eastAsia"/>
                <w:b/>
                <w:szCs w:val="21"/>
              </w:rPr>
              <w:t>商意见</w:t>
            </w:r>
            <w:proofErr w:type="gramEnd"/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pStyle w:val="a3"/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用户单位意见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433D91" w:rsidP="00112B33">
            <w:pPr>
              <w:pStyle w:val="a3"/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信息网络中心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145" w:rsidRDefault="00547A99">
            <w:pPr>
              <w:pStyle w:val="a3"/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资产与实验室管理处</w:t>
            </w:r>
            <w:r w:rsidR="00CE4FBB">
              <w:rPr>
                <w:rFonts w:hint="eastAsia"/>
                <w:b/>
                <w:sz w:val="21"/>
                <w:szCs w:val="21"/>
              </w:rPr>
              <w:t>意见</w:t>
            </w:r>
          </w:p>
        </w:tc>
        <w:tc>
          <w:tcPr>
            <w:tcW w:w="2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99" w:rsidRDefault="00547A99" w:rsidP="006813B3">
            <w:pPr>
              <w:spacing w:line="360" w:lineRule="auto"/>
              <w:ind w:firstLineChars="49" w:firstLine="10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资产与实验室管理处</w:t>
            </w:r>
          </w:p>
          <w:p w:rsidR="00950145" w:rsidRDefault="00CE4FBB" w:rsidP="006813B3">
            <w:pPr>
              <w:spacing w:line="360" w:lineRule="auto"/>
              <w:ind w:firstLineChars="49" w:firstLine="103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参加验收人员</w:t>
            </w:r>
          </w:p>
        </w:tc>
      </w:tr>
      <w:tr w:rsidR="00BC78A1" w:rsidTr="00547A99">
        <w:trPr>
          <w:cantSplit/>
          <w:trHeight w:val="600"/>
          <w:jc w:val="center"/>
        </w:trPr>
        <w:tc>
          <w:tcPr>
            <w:tcW w:w="33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是否同意验收：同意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 w:rsidR="00646A2C">
              <w:rPr>
                <w:rFonts w:hint="eastAsia"/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>□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BC78A1" w:rsidRDefault="00BC78A1" w:rsidP="003D449D">
            <w:pPr>
              <w:spacing w:line="360" w:lineRule="exact"/>
              <w:ind w:firstLineChars="696" w:firstLine="1467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供货商代表签名：</w:t>
            </w:r>
          </w:p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供货商盖章：</w:t>
            </w:r>
            <w:r>
              <w:rPr>
                <w:rFonts w:hint="eastAsia"/>
                <w:b/>
                <w:bCs/>
                <w:szCs w:val="21"/>
              </w:rPr>
              <w:t xml:space="preserve">     </w:t>
            </w:r>
          </w:p>
          <w:p w:rsidR="00BC78A1" w:rsidRDefault="00BC78A1" w:rsidP="003D449D">
            <w:pPr>
              <w:ind w:firstLineChars="795" w:firstLine="1676"/>
              <w:jc w:val="righ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31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是否同意验收：同意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 w:rsidR="00646A2C">
              <w:rPr>
                <w:rFonts w:hint="eastAsia"/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BC78A1" w:rsidRDefault="00BC78A1" w:rsidP="003D449D">
            <w:pPr>
              <w:spacing w:line="360" w:lineRule="exact"/>
              <w:ind w:firstLineChars="696" w:firstLine="1467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项目负责人签名：</w:t>
            </w:r>
          </w:p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用户单位盖章：　</w:t>
            </w:r>
          </w:p>
          <w:p w:rsidR="00BC78A1" w:rsidRDefault="00BC78A1" w:rsidP="003D449D">
            <w:pPr>
              <w:spacing w:line="360" w:lineRule="exact"/>
              <w:jc w:val="righ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368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CE3784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审核意见：</w:t>
            </w:r>
            <w:r>
              <w:rPr>
                <w:rFonts w:hint="eastAsia"/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>同意</w:t>
            </w:r>
            <w:r w:rsidR="00646A2C">
              <w:rPr>
                <w:rFonts w:hint="eastAsia"/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  <w:r>
              <w:rPr>
                <w:rFonts w:hint="eastAsia"/>
                <w:b/>
                <w:bCs/>
                <w:szCs w:val="21"/>
              </w:rPr>
              <w:t xml:space="preserve">    </w:t>
            </w:r>
          </w:p>
          <w:p w:rsidR="00BC78A1" w:rsidRDefault="00BC78A1" w:rsidP="00CE3784">
            <w:pPr>
              <w:spacing w:line="360" w:lineRule="auto"/>
              <w:ind w:firstLineChars="597" w:firstLine="1259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BC78A1" w:rsidRDefault="00BC78A1" w:rsidP="009E5AE6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单位盖章：</w:t>
            </w:r>
          </w:p>
          <w:p w:rsidR="00BC78A1" w:rsidRDefault="00BC78A1" w:rsidP="00CE3784">
            <w:pPr>
              <w:spacing w:line="360" w:lineRule="exact"/>
              <w:jc w:val="righ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　　　　　　</w:t>
            </w:r>
            <w:r>
              <w:rPr>
                <w:rFonts w:hint="eastAsia"/>
                <w:b/>
                <w:bCs/>
                <w:szCs w:val="21"/>
              </w:rPr>
              <w:t xml:space="preserve">      </w:t>
            </w: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29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8E40D1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是否同意验收：</w:t>
            </w:r>
          </w:p>
          <w:p w:rsidR="00BC78A1" w:rsidRDefault="00BC78A1" w:rsidP="008E40D1">
            <w:pPr>
              <w:spacing w:line="360" w:lineRule="exact"/>
              <w:ind w:firstLineChars="498" w:firstLine="105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同意</w:t>
            </w:r>
            <w:r w:rsidR="00646A2C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BC78A1" w:rsidRDefault="00BC78A1" w:rsidP="008E40D1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         </w:t>
            </w:r>
            <w:r>
              <w:rPr>
                <w:rFonts w:hint="eastAsia"/>
                <w:b/>
                <w:bCs/>
                <w:szCs w:val="21"/>
              </w:rPr>
              <w:t>不同意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□</w:t>
            </w:r>
          </w:p>
          <w:p w:rsidR="00BC78A1" w:rsidRDefault="00BC78A1" w:rsidP="008E40D1">
            <w:pPr>
              <w:spacing w:line="36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确定验收时间：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</w:p>
          <w:p w:rsidR="00BC78A1" w:rsidRDefault="00BC78A1" w:rsidP="008E40D1">
            <w:pPr>
              <w:spacing w:line="360" w:lineRule="exact"/>
              <w:ind w:firstLineChars="597" w:firstLine="1259"/>
              <w:jc w:val="righ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年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>
              <w:rPr>
                <w:rFonts w:hint="eastAsia"/>
                <w:b/>
                <w:bCs/>
                <w:szCs w:val="21"/>
              </w:rPr>
              <w:t xml:space="preserve">   </w:t>
            </w:r>
            <w:r>
              <w:rPr>
                <w:rFonts w:hint="eastAsia"/>
                <w:b/>
                <w:bCs/>
                <w:szCs w:val="21"/>
              </w:rPr>
              <w:t>日</w:t>
            </w:r>
          </w:p>
        </w:tc>
        <w:tc>
          <w:tcPr>
            <w:tcW w:w="2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A1" w:rsidRDefault="00BC78A1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BC78A1" w:rsidTr="00547A99">
        <w:trPr>
          <w:cantSplit/>
          <w:trHeight w:val="600"/>
          <w:jc w:val="center"/>
        </w:trPr>
        <w:tc>
          <w:tcPr>
            <w:tcW w:w="33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311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36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CE3784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9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8E40D1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2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8A1" w:rsidRDefault="00BC78A1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  <w:tr w:rsidR="00BC78A1" w:rsidTr="00547A99">
        <w:trPr>
          <w:cantSplit/>
          <w:trHeight w:val="600"/>
          <w:jc w:val="center"/>
        </w:trPr>
        <w:tc>
          <w:tcPr>
            <w:tcW w:w="33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311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3D449D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36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CE3784"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9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 w:rsidP="008E40D1">
            <w:pPr>
              <w:spacing w:line="360" w:lineRule="exact"/>
              <w:rPr>
                <w:b/>
                <w:bCs/>
                <w:szCs w:val="21"/>
              </w:rPr>
            </w:pPr>
          </w:p>
        </w:tc>
        <w:tc>
          <w:tcPr>
            <w:tcW w:w="2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8A1" w:rsidRDefault="00BC78A1">
            <w:pPr>
              <w:spacing w:line="360" w:lineRule="exact"/>
              <w:rPr>
                <w:b/>
                <w:bCs/>
                <w:szCs w:val="21"/>
              </w:rPr>
            </w:pPr>
          </w:p>
        </w:tc>
      </w:tr>
    </w:tbl>
    <w:p w:rsidR="00950145" w:rsidRDefault="00CE4FBB">
      <w:pPr>
        <w:rPr>
          <w:b/>
          <w:szCs w:val="21"/>
        </w:rPr>
      </w:pPr>
      <w:r>
        <w:rPr>
          <w:rFonts w:hint="eastAsia"/>
          <w:b/>
          <w:bCs/>
          <w:szCs w:val="21"/>
        </w:rPr>
        <w:t>说明：验收以合同为根据，提交验收申请时，请把三份验收申请表、验收报告、一份采购合同或协议书复印件提交到</w:t>
      </w:r>
      <w:r w:rsidR="00547A99">
        <w:rPr>
          <w:rFonts w:hint="eastAsia"/>
          <w:b/>
          <w:bCs/>
          <w:szCs w:val="21"/>
        </w:rPr>
        <w:t>资产与实验室管理处</w:t>
      </w:r>
      <w:r>
        <w:rPr>
          <w:rFonts w:hint="eastAsia"/>
          <w:b/>
          <w:bCs/>
          <w:szCs w:val="21"/>
        </w:rPr>
        <w:t>仪器设备管理科，如果合同中有单台</w:t>
      </w:r>
      <w:proofErr w:type="gramStart"/>
      <w:r>
        <w:rPr>
          <w:rFonts w:hint="eastAsia"/>
          <w:b/>
          <w:bCs/>
          <w:szCs w:val="21"/>
        </w:rPr>
        <w:t>件金额</w:t>
      </w:r>
      <w:proofErr w:type="gramEnd"/>
      <w:r>
        <w:rPr>
          <w:rFonts w:hint="eastAsia"/>
          <w:b/>
          <w:bCs/>
          <w:szCs w:val="21"/>
        </w:rPr>
        <w:t>在</w:t>
      </w:r>
      <w:r>
        <w:rPr>
          <w:rFonts w:hint="eastAsia"/>
          <w:b/>
          <w:bCs/>
          <w:szCs w:val="21"/>
        </w:rPr>
        <w:t>30</w:t>
      </w:r>
      <w:r>
        <w:rPr>
          <w:rFonts w:hint="eastAsia"/>
          <w:b/>
          <w:bCs/>
          <w:szCs w:val="21"/>
        </w:rPr>
        <w:t>万元人民币及以上的仪器设备，申请时还须填写提交三份《华南农业大学</w:t>
      </w:r>
      <w:r>
        <w:rPr>
          <w:rFonts w:hint="eastAsia"/>
          <w:b/>
          <w:bCs/>
          <w:szCs w:val="21"/>
        </w:rPr>
        <w:t>30</w:t>
      </w:r>
      <w:r>
        <w:rPr>
          <w:rFonts w:hint="eastAsia"/>
          <w:b/>
          <w:bCs/>
          <w:szCs w:val="21"/>
        </w:rPr>
        <w:t>万元及以上大型仪器设备验收报告》，现场验收需准备招投标文件相关资料作为验收依据</w:t>
      </w:r>
      <w:r>
        <w:rPr>
          <w:rFonts w:hint="eastAsia"/>
          <w:b/>
          <w:szCs w:val="21"/>
        </w:rPr>
        <w:t>。</w:t>
      </w:r>
    </w:p>
    <w:p w:rsidR="00950145" w:rsidRDefault="00CE4FBB">
      <w:pPr>
        <w:rPr>
          <w:b/>
          <w:szCs w:val="21"/>
        </w:rPr>
      </w:pPr>
      <w:r>
        <w:rPr>
          <w:rFonts w:hint="eastAsia"/>
          <w:b/>
          <w:szCs w:val="21"/>
        </w:rPr>
        <w:t>注：</w:t>
      </w:r>
      <w:proofErr w:type="gramStart"/>
      <w:r>
        <w:rPr>
          <w:rFonts w:hint="eastAsia"/>
          <w:b/>
          <w:szCs w:val="21"/>
        </w:rPr>
        <w:t>需</w:t>
      </w:r>
      <w:r w:rsidR="00433D91">
        <w:rPr>
          <w:rFonts w:hint="eastAsia"/>
          <w:b/>
          <w:szCs w:val="21"/>
        </w:rPr>
        <w:t>信息</w:t>
      </w:r>
      <w:proofErr w:type="gramEnd"/>
      <w:r w:rsidR="00433D91">
        <w:rPr>
          <w:rFonts w:hint="eastAsia"/>
          <w:b/>
          <w:szCs w:val="21"/>
        </w:rPr>
        <w:t>网络中心</w:t>
      </w:r>
      <w:r>
        <w:rPr>
          <w:rFonts w:hint="eastAsia"/>
          <w:b/>
          <w:szCs w:val="21"/>
        </w:rPr>
        <w:t>审核的货物，请看附件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《</w:t>
      </w:r>
      <w:r>
        <w:rPr>
          <w:rFonts w:hint="eastAsia"/>
          <w:b/>
          <w:bCs/>
          <w:szCs w:val="21"/>
        </w:rPr>
        <w:t>华南农业大学货物验收</w:t>
      </w:r>
      <w:r>
        <w:rPr>
          <w:rFonts w:hint="eastAsia"/>
          <w:b/>
          <w:szCs w:val="21"/>
        </w:rPr>
        <w:t>——</w:t>
      </w:r>
      <w:r w:rsidR="00433D91">
        <w:rPr>
          <w:rFonts w:hint="eastAsia"/>
          <w:b/>
          <w:szCs w:val="21"/>
        </w:rPr>
        <w:t>信息网络中心</w:t>
      </w:r>
      <w:r>
        <w:rPr>
          <w:rFonts w:hint="eastAsia"/>
          <w:b/>
          <w:szCs w:val="21"/>
        </w:rPr>
        <w:t>审核清单》</w:t>
      </w:r>
    </w:p>
    <w:p w:rsidR="00950145" w:rsidRDefault="00CE4FBB">
      <w:pPr>
        <w:spacing w:line="360" w:lineRule="auto"/>
        <w:ind w:firstLineChars="200" w:firstLine="643"/>
        <w:rPr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附件</w:t>
      </w:r>
      <w:r>
        <w:rPr>
          <w:rFonts w:hint="eastAsia"/>
          <w:b/>
          <w:bCs/>
          <w:sz w:val="32"/>
          <w:szCs w:val="32"/>
        </w:rPr>
        <w:t xml:space="preserve">1:                </w:t>
      </w:r>
      <w:r>
        <w:rPr>
          <w:rFonts w:hint="eastAsia"/>
          <w:b/>
          <w:bCs/>
          <w:sz w:val="32"/>
          <w:szCs w:val="32"/>
        </w:rPr>
        <w:t>设备明细清单</w:t>
      </w:r>
      <w:r>
        <w:rPr>
          <w:rFonts w:hint="eastAsia"/>
          <w:bCs/>
          <w:sz w:val="32"/>
          <w:szCs w:val="32"/>
        </w:rPr>
        <w:t>（前</w:t>
      </w:r>
      <w:proofErr w:type="gramStart"/>
      <w:r>
        <w:rPr>
          <w:rFonts w:hint="eastAsia"/>
          <w:bCs/>
          <w:sz w:val="32"/>
          <w:szCs w:val="32"/>
        </w:rPr>
        <w:t>表不足</w:t>
      </w:r>
      <w:proofErr w:type="gramEnd"/>
      <w:r>
        <w:rPr>
          <w:rFonts w:hint="eastAsia"/>
          <w:bCs/>
          <w:sz w:val="32"/>
          <w:szCs w:val="32"/>
        </w:rPr>
        <w:t>时使用）</w:t>
      </w:r>
    </w:p>
    <w:tbl>
      <w:tblPr>
        <w:tblW w:w="15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42"/>
        <w:gridCol w:w="1408"/>
        <w:gridCol w:w="1569"/>
        <w:gridCol w:w="1559"/>
        <w:gridCol w:w="1417"/>
        <w:gridCol w:w="993"/>
        <w:gridCol w:w="1016"/>
        <w:gridCol w:w="720"/>
        <w:gridCol w:w="899"/>
        <w:gridCol w:w="1050"/>
        <w:gridCol w:w="935"/>
        <w:gridCol w:w="1261"/>
      </w:tblGrid>
      <w:tr w:rsidR="00950145">
        <w:trPr>
          <w:cantSplit/>
          <w:trHeight w:val="53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spacing w:line="360" w:lineRule="auto"/>
              <w:ind w:leftChars="-39" w:left="-82" w:rightChars="-67" w:right="-141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型号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="117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产地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厂家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出厂编码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ind w:leftChars="-1" w:left="-1" w:hanging="1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出厂日期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单价</w:t>
            </w:r>
            <w:r>
              <w:rPr>
                <w:rFonts w:hint="eastAsia"/>
                <w:b/>
                <w:bCs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18"/>
              </w:rPr>
              <w:t>元</w:t>
            </w:r>
            <w:r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数量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总价</w:t>
            </w:r>
            <w:r>
              <w:rPr>
                <w:rFonts w:hint="eastAsia"/>
                <w:b/>
                <w:bCs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18"/>
              </w:rPr>
              <w:t>元</w:t>
            </w:r>
            <w:r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存放地点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CE4FBB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领用人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CE4FBB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保修期</w:t>
            </w:r>
            <w:r>
              <w:rPr>
                <w:rFonts w:hint="eastAsia"/>
                <w:b/>
                <w:bCs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18"/>
              </w:rPr>
              <w:t>年</w:t>
            </w:r>
            <w:r>
              <w:rPr>
                <w:rFonts w:hint="eastAsia"/>
                <w:b/>
                <w:bCs/>
                <w:sz w:val="18"/>
                <w:szCs w:val="18"/>
              </w:rPr>
              <w:t>)</w:t>
            </w:r>
          </w:p>
        </w:tc>
      </w:tr>
      <w:tr w:rsidR="00950145">
        <w:trPr>
          <w:cantSplit/>
          <w:trHeight w:val="62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ind w:firstLineChars="49" w:firstLine="10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74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0145">
        <w:trPr>
          <w:cantSplit/>
          <w:trHeight w:val="62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0145" w:rsidRDefault="00CE4FBB">
            <w:pPr>
              <w:widowControl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145" w:rsidRDefault="0095014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:rsidR="00950145" w:rsidRDefault="00950145">
      <w:pPr>
        <w:widowControl/>
        <w:spacing w:line="360" w:lineRule="exact"/>
        <w:jc w:val="center"/>
        <w:rPr>
          <w:b/>
          <w:bCs/>
          <w:sz w:val="32"/>
          <w:szCs w:val="32"/>
        </w:rPr>
      </w:pPr>
    </w:p>
    <w:p w:rsidR="00950145" w:rsidRDefault="00950145">
      <w:pPr>
        <w:widowControl/>
        <w:spacing w:line="360" w:lineRule="exact"/>
        <w:jc w:val="center"/>
        <w:rPr>
          <w:b/>
          <w:bCs/>
          <w:sz w:val="32"/>
          <w:szCs w:val="32"/>
        </w:rPr>
      </w:pPr>
    </w:p>
    <w:p w:rsidR="00950145" w:rsidRDefault="00950145">
      <w:pPr>
        <w:widowControl/>
        <w:spacing w:line="360" w:lineRule="exact"/>
        <w:jc w:val="center"/>
        <w:rPr>
          <w:b/>
          <w:bCs/>
          <w:sz w:val="32"/>
          <w:szCs w:val="32"/>
        </w:rPr>
      </w:pPr>
    </w:p>
    <w:p w:rsidR="00343DF5" w:rsidRDefault="00343DF5">
      <w:pPr>
        <w:jc w:val="left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</w:p>
    <w:p w:rsidR="00950145" w:rsidRDefault="00CE4FBB">
      <w:pPr>
        <w:jc w:val="left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lastRenderedPageBreak/>
        <w:t>附件2</w:t>
      </w:r>
    </w:p>
    <w:p w:rsidR="00950145" w:rsidRDefault="00CE4FBB">
      <w:pPr>
        <w:jc w:val="center"/>
        <w:rPr>
          <w:rFonts w:ascii="方正小标宋简体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bCs/>
          <w:color w:val="000000"/>
          <w:kern w:val="0"/>
          <w:sz w:val="36"/>
          <w:szCs w:val="36"/>
        </w:rPr>
        <w:t>华南农业大学货物验收</w:t>
      </w:r>
    </w:p>
    <w:p w:rsidR="00950145" w:rsidRDefault="00CE4FBB">
      <w:pPr>
        <w:jc w:val="center"/>
        <w:rPr>
          <w:rFonts w:ascii="方正小标宋简体" w:eastAsia="方正小标宋简体" w:cs="宋体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kern w:val="0"/>
          <w:sz w:val="36"/>
          <w:szCs w:val="36"/>
        </w:rPr>
        <w:t>——</w:t>
      </w:r>
      <w:r w:rsidR="00433D91">
        <w:rPr>
          <w:rFonts w:ascii="方正小标宋简体" w:eastAsia="方正小标宋简体" w:cs="宋体" w:hint="eastAsia"/>
          <w:kern w:val="0"/>
          <w:sz w:val="36"/>
          <w:szCs w:val="36"/>
        </w:rPr>
        <w:t>信息网络中心</w:t>
      </w:r>
      <w:r>
        <w:rPr>
          <w:rFonts w:ascii="方正小标宋简体" w:eastAsia="方正小标宋简体" w:cs="宋体" w:hint="eastAsia"/>
          <w:kern w:val="0"/>
          <w:sz w:val="36"/>
          <w:szCs w:val="36"/>
        </w:rPr>
        <w:t>审核清单</w:t>
      </w:r>
    </w:p>
    <w:p w:rsidR="00950145" w:rsidRDefault="00CE4FBB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根据《</w:t>
      </w:r>
      <w:r>
        <w:rPr>
          <w:rFonts w:ascii="仿宋_GB2312" w:eastAsia="仿宋_GB2312" w:cs="宋体" w:hint="eastAsia"/>
          <w:bCs/>
          <w:kern w:val="0"/>
          <w:sz w:val="32"/>
          <w:szCs w:val="32"/>
        </w:rPr>
        <w:t>华南农业大学货物验收管理规定（试行）》要求，</w:t>
      </w:r>
      <w:r>
        <w:rPr>
          <w:rFonts w:ascii="仿宋_GB2312" w:eastAsia="仿宋_GB2312" w:cs="宋体" w:hint="eastAsia"/>
          <w:kern w:val="0"/>
          <w:sz w:val="32"/>
          <w:szCs w:val="32"/>
        </w:rPr>
        <w:t>需接入校园网、全校公共信息服务平台、全校公共教室多媒体运维平台、课程录播直播系统使用的货物</w:t>
      </w:r>
      <w:r>
        <w:rPr>
          <w:rFonts w:ascii="仿宋" w:eastAsia="仿宋" w:hAnsi="仿宋" w:hint="eastAsia"/>
          <w:sz w:val="32"/>
          <w:szCs w:val="32"/>
        </w:rPr>
        <w:t>包括：</w:t>
      </w:r>
    </w:p>
    <w:p w:rsidR="00950145" w:rsidRDefault="00CE4FBB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接入全校公共信息服务平台使用的软、硬件设备，如面向全校提供信息服务的软件系统、接入数据中心使用（托管）的服务器、工作站等；</w:t>
      </w:r>
    </w:p>
    <w:p w:rsidR="00950145" w:rsidRDefault="00CE4FBB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信息安全设备，如提供信息审计、漏洞扫描服务的系统或设备、防火墙设备等；</w:t>
      </w:r>
    </w:p>
    <w:p w:rsidR="00950145" w:rsidRDefault="00CE4FBB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接入校园网使用的网络设备，如网络交换机、无线网络接入设备等；</w:t>
      </w:r>
    </w:p>
    <w:p w:rsidR="00950145" w:rsidRDefault="00CE4FBB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在学校公共课室安装使用的多媒体设备（系统）、课程录播设备（系统）；</w:t>
      </w:r>
    </w:p>
    <w:p w:rsidR="00950145" w:rsidRDefault="00CE4FBB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属学校</w:t>
      </w:r>
      <w:proofErr w:type="gramEnd"/>
      <w:r>
        <w:rPr>
          <w:rFonts w:ascii="仿宋" w:eastAsia="仿宋" w:hAnsi="仿宋" w:hint="eastAsia"/>
          <w:sz w:val="32"/>
          <w:szCs w:val="32"/>
        </w:rPr>
        <w:t>公共信息化专项经费项目中的货物；</w:t>
      </w:r>
    </w:p>
    <w:p w:rsidR="00950145" w:rsidRDefault="00CE4FBB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其他需要</w:t>
      </w:r>
      <w:r w:rsidR="00433D91">
        <w:rPr>
          <w:rFonts w:ascii="仿宋" w:eastAsia="仿宋" w:hAnsi="仿宋" w:hint="eastAsia"/>
          <w:sz w:val="32"/>
          <w:szCs w:val="32"/>
        </w:rPr>
        <w:t>信息网络中心</w:t>
      </w:r>
      <w:r>
        <w:rPr>
          <w:rFonts w:ascii="仿宋" w:eastAsia="仿宋" w:hAnsi="仿宋" w:hint="eastAsia"/>
          <w:sz w:val="32"/>
          <w:szCs w:val="32"/>
        </w:rPr>
        <w:t>参与验收的货物。</w:t>
      </w:r>
    </w:p>
    <w:sectPr w:rsidR="00950145" w:rsidSect="00EB5C8A">
      <w:headerReference w:type="default" r:id="rId9"/>
      <w:pgSz w:w="16838" w:h="11906" w:orient="landscape"/>
      <w:pgMar w:top="454" w:right="720" w:bottom="720" w:left="720" w:header="426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543" w:rsidRDefault="003C4543">
      <w:r>
        <w:separator/>
      </w:r>
    </w:p>
  </w:endnote>
  <w:endnote w:type="continuationSeparator" w:id="0">
    <w:p w:rsidR="003C4543" w:rsidRDefault="003C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543" w:rsidRDefault="003C4543">
      <w:r>
        <w:separator/>
      </w:r>
    </w:p>
  </w:footnote>
  <w:footnote w:type="continuationSeparator" w:id="0">
    <w:p w:rsidR="003C4543" w:rsidRDefault="003C4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5" w:rsidRDefault="00950145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C6A6D"/>
    <w:multiLevelType w:val="multilevel"/>
    <w:tmpl w:val="7AFC6A6D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6C66"/>
    <w:rsid w:val="0000091B"/>
    <w:rsid w:val="00000D8A"/>
    <w:rsid w:val="00001540"/>
    <w:rsid w:val="000020DC"/>
    <w:rsid w:val="00007889"/>
    <w:rsid w:val="000114E1"/>
    <w:rsid w:val="00011709"/>
    <w:rsid w:val="00013819"/>
    <w:rsid w:val="000301A3"/>
    <w:rsid w:val="00070C5F"/>
    <w:rsid w:val="00071B46"/>
    <w:rsid w:val="00075AF1"/>
    <w:rsid w:val="00076853"/>
    <w:rsid w:val="00082AE0"/>
    <w:rsid w:val="00095518"/>
    <w:rsid w:val="00095CE3"/>
    <w:rsid w:val="000B10DD"/>
    <w:rsid w:val="000C0756"/>
    <w:rsid w:val="000C098E"/>
    <w:rsid w:val="000C2B8A"/>
    <w:rsid w:val="000C3486"/>
    <w:rsid w:val="000E045C"/>
    <w:rsid w:val="000E3691"/>
    <w:rsid w:val="000E504F"/>
    <w:rsid w:val="000E5C4F"/>
    <w:rsid w:val="000E64A4"/>
    <w:rsid w:val="000F1357"/>
    <w:rsid w:val="00100750"/>
    <w:rsid w:val="001008F2"/>
    <w:rsid w:val="001066FD"/>
    <w:rsid w:val="00112B33"/>
    <w:rsid w:val="0011782A"/>
    <w:rsid w:val="00117F3A"/>
    <w:rsid w:val="00126A83"/>
    <w:rsid w:val="001377EE"/>
    <w:rsid w:val="00152DC8"/>
    <w:rsid w:val="00160D2B"/>
    <w:rsid w:val="00174E2A"/>
    <w:rsid w:val="00190069"/>
    <w:rsid w:val="00192483"/>
    <w:rsid w:val="00195EE1"/>
    <w:rsid w:val="00197041"/>
    <w:rsid w:val="001A72B5"/>
    <w:rsid w:val="001D308B"/>
    <w:rsid w:val="001D357C"/>
    <w:rsid w:val="001E6783"/>
    <w:rsid w:val="00213FD5"/>
    <w:rsid w:val="00244D31"/>
    <w:rsid w:val="00252867"/>
    <w:rsid w:val="00254AF7"/>
    <w:rsid w:val="002576A4"/>
    <w:rsid w:val="002679F3"/>
    <w:rsid w:val="0027051E"/>
    <w:rsid w:val="0028516C"/>
    <w:rsid w:val="002943BC"/>
    <w:rsid w:val="002B1D6C"/>
    <w:rsid w:val="002B2411"/>
    <w:rsid w:val="002B33BC"/>
    <w:rsid w:val="002C67B3"/>
    <w:rsid w:val="002D6296"/>
    <w:rsid w:val="002D6A22"/>
    <w:rsid w:val="002F159D"/>
    <w:rsid w:val="00301CFC"/>
    <w:rsid w:val="0030352F"/>
    <w:rsid w:val="00313A23"/>
    <w:rsid w:val="003206B7"/>
    <w:rsid w:val="00321AAC"/>
    <w:rsid w:val="003303BF"/>
    <w:rsid w:val="00331D94"/>
    <w:rsid w:val="00340031"/>
    <w:rsid w:val="00343DF5"/>
    <w:rsid w:val="0035155C"/>
    <w:rsid w:val="003630B0"/>
    <w:rsid w:val="00364E1D"/>
    <w:rsid w:val="0036630D"/>
    <w:rsid w:val="0037146A"/>
    <w:rsid w:val="003765DD"/>
    <w:rsid w:val="003770FD"/>
    <w:rsid w:val="003846EB"/>
    <w:rsid w:val="003A05D4"/>
    <w:rsid w:val="003B2515"/>
    <w:rsid w:val="003B68AF"/>
    <w:rsid w:val="003C4543"/>
    <w:rsid w:val="003C5795"/>
    <w:rsid w:val="003D0AC2"/>
    <w:rsid w:val="003D0D38"/>
    <w:rsid w:val="003D377E"/>
    <w:rsid w:val="003D3D5B"/>
    <w:rsid w:val="003D449D"/>
    <w:rsid w:val="003E2355"/>
    <w:rsid w:val="003F4A0B"/>
    <w:rsid w:val="00410BCD"/>
    <w:rsid w:val="00413680"/>
    <w:rsid w:val="004275DE"/>
    <w:rsid w:val="00433D91"/>
    <w:rsid w:val="00433DAE"/>
    <w:rsid w:val="0044087F"/>
    <w:rsid w:val="00444E40"/>
    <w:rsid w:val="00445B95"/>
    <w:rsid w:val="004469AC"/>
    <w:rsid w:val="0045108C"/>
    <w:rsid w:val="004601A9"/>
    <w:rsid w:val="00475669"/>
    <w:rsid w:val="00477D7D"/>
    <w:rsid w:val="00477FAD"/>
    <w:rsid w:val="004836A2"/>
    <w:rsid w:val="00494658"/>
    <w:rsid w:val="00496EC4"/>
    <w:rsid w:val="004A3422"/>
    <w:rsid w:val="004A3B2D"/>
    <w:rsid w:val="004B0195"/>
    <w:rsid w:val="004B0A1B"/>
    <w:rsid w:val="004B1164"/>
    <w:rsid w:val="004B3E2D"/>
    <w:rsid w:val="004D448E"/>
    <w:rsid w:val="004E178D"/>
    <w:rsid w:val="004F35A9"/>
    <w:rsid w:val="004F4B85"/>
    <w:rsid w:val="005022CD"/>
    <w:rsid w:val="00502ACC"/>
    <w:rsid w:val="00512317"/>
    <w:rsid w:val="00516B68"/>
    <w:rsid w:val="00531311"/>
    <w:rsid w:val="00540A28"/>
    <w:rsid w:val="00547398"/>
    <w:rsid w:val="00547A99"/>
    <w:rsid w:val="00547D78"/>
    <w:rsid w:val="005529D4"/>
    <w:rsid w:val="0055674C"/>
    <w:rsid w:val="00567825"/>
    <w:rsid w:val="005719E1"/>
    <w:rsid w:val="00580794"/>
    <w:rsid w:val="00590853"/>
    <w:rsid w:val="0059562B"/>
    <w:rsid w:val="005E1D18"/>
    <w:rsid w:val="005E5657"/>
    <w:rsid w:val="005E5856"/>
    <w:rsid w:val="005F1EDF"/>
    <w:rsid w:val="0060561F"/>
    <w:rsid w:val="00614BD2"/>
    <w:rsid w:val="006213C4"/>
    <w:rsid w:val="00642F2E"/>
    <w:rsid w:val="00644F73"/>
    <w:rsid w:val="00645B35"/>
    <w:rsid w:val="00646A2C"/>
    <w:rsid w:val="006560DD"/>
    <w:rsid w:val="006601CE"/>
    <w:rsid w:val="00662AE0"/>
    <w:rsid w:val="0066752A"/>
    <w:rsid w:val="006712AE"/>
    <w:rsid w:val="00673386"/>
    <w:rsid w:val="006813B3"/>
    <w:rsid w:val="00681E8C"/>
    <w:rsid w:val="006961C6"/>
    <w:rsid w:val="006A4814"/>
    <w:rsid w:val="006B48A1"/>
    <w:rsid w:val="006C11BD"/>
    <w:rsid w:val="006D341A"/>
    <w:rsid w:val="006E4762"/>
    <w:rsid w:val="006F02C4"/>
    <w:rsid w:val="006F10FA"/>
    <w:rsid w:val="006F3E09"/>
    <w:rsid w:val="006F69AE"/>
    <w:rsid w:val="007018E5"/>
    <w:rsid w:val="00707E4C"/>
    <w:rsid w:val="00746F3E"/>
    <w:rsid w:val="00755424"/>
    <w:rsid w:val="00764303"/>
    <w:rsid w:val="007740DF"/>
    <w:rsid w:val="00777012"/>
    <w:rsid w:val="007803A7"/>
    <w:rsid w:val="0078107C"/>
    <w:rsid w:val="007864C9"/>
    <w:rsid w:val="0079156A"/>
    <w:rsid w:val="007A06D8"/>
    <w:rsid w:val="007B445C"/>
    <w:rsid w:val="007C19F7"/>
    <w:rsid w:val="007C2C99"/>
    <w:rsid w:val="007C3302"/>
    <w:rsid w:val="007C6C16"/>
    <w:rsid w:val="007D0789"/>
    <w:rsid w:val="007D45FF"/>
    <w:rsid w:val="007D4B36"/>
    <w:rsid w:val="007E5653"/>
    <w:rsid w:val="007E6082"/>
    <w:rsid w:val="007E7F29"/>
    <w:rsid w:val="007F0D78"/>
    <w:rsid w:val="007F10C2"/>
    <w:rsid w:val="007F6600"/>
    <w:rsid w:val="007F7FBE"/>
    <w:rsid w:val="008147A2"/>
    <w:rsid w:val="00815114"/>
    <w:rsid w:val="00815697"/>
    <w:rsid w:val="00816180"/>
    <w:rsid w:val="00832BAA"/>
    <w:rsid w:val="008337A5"/>
    <w:rsid w:val="008361EA"/>
    <w:rsid w:val="008432AE"/>
    <w:rsid w:val="008446FF"/>
    <w:rsid w:val="008754C8"/>
    <w:rsid w:val="00882D56"/>
    <w:rsid w:val="00891FD7"/>
    <w:rsid w:val="008957D4"/>
    <w:rsid w:val="00895DEC"/>
    <w:rsid w:val="008B01AA"/>
    <w:rsid w:val="008C1BA3"/>
    <w:rsid w:val="008C3AF8"/>
    <w:rsid w:val="008C7A67"/>
    <w:rsid w:val="008D153E"/>
    <w:rsid w:val="008D3148"/>
    <w:rsid w:val="008E40D1"/>
    <w:rsid w:val="00901F9B"/>
    <w:rsid w:val="00904378"/>
    <w:rsid w:val="00905B80"/>
    <w:rsid w:val="00907FB6"/>
    <w:rsid w:val="009135DE"/>
    <w:rsid w:val="0091389C"/>
    <w:rsid w:val="009143E1"/>
    <w:rsid w:val="00914664"/>
    <w:rsid w:val="00916BD4"/>
    <w:rsid w:val="00926E57"/>
    <w:rsid w:val="00933230"/>
    <w:rsid w:val="00950145"/>
    <w:rsid w:val="00951FD1"/>
    <w:rsid w:val="00953CE5"/>
    <w:rsid w:val="009579FE"/>
    <w:rsid w:val="00963D18"/>
    <w:rsid w:val="0096475A"/>
    <w:rsid w:val="00973440"/>
    <w:rsid w:val="009741EF"/>
    <w:rsid w:val="00975A93"/>
    <w:rsid w:val="009816BE"/>
    <w:rsid w:val="00986CF7"/>
    <w:rsid w:val="009918DC"/>
    <w:rsid w:val="0099230B"/>
    <w:rsid w:val="00993751"/>
    <w:rsid w:val="009A360A"/>
    <w:rsid w:val="009D1D13"/>
    <w:rsid w:val="009E5AE6"/>
    <w:rsid w:val="00A03B85"/>
    <w:rsid w:val="00A223FC"/>
    <w:rsid w:val="00A321EE"/>
    <w:rsid w:val="00A40043"/>
    <w:rsid w:val="00A524A7"/>
    <w:rsid w:val="00A65FE2"/>
    <w:rsid w:val="00A7124C"/>
    <w:rsid w:val="00A8520B"/>
    <w:rsid w:val="00AA0F9D"/>
    <w:rsid w:val="00AA6C66"/>
    <w:rsid w:val="00AD07E2"/>
    <w:rsid w:val="00AD3010"/>
    <w:rsid w:val="00AE09C4"/>
    <w:rsid w:val="00AE2531"/>
    <w:rsid w:val="00AE62D7"/>
    <w:rsid w:val="00B10066"/>
    <w:rsid w:val="00B104C8"/>
    <w:rsid w:val="00B143F5"/>
    <w:rsid w:val="00B2690F"/>
    <w:rsid w:val="00B27569"/>
    <w:rsid w:val="00B30573"/>
    <w:rsid w:val="00B347BC"/>
    <w:rsid w:val="00B37FFA"/>
    <w:rsid w:val="00B40F34"/>
    <w:rsid w:val="00B43DD0"/>
    <w:rsid w:val="00B6140B"/>
    <w:rsid w:val="00B65E9B"/>
    <w:rsid w:val="00B80242"/>
    <w:rsid w:val="00B9348F"/>
    <w:rsid w:val="00BA2934"/>
    <w:rsid w:val="00BB6974"/>
    <w:rsid w:val="00BC1BC1"/>
    <w:rsid w:val="00BC78A1"/>
    <w:rsid w:val="00BD22B3"/>
    <w:rsid w:val="00BD4A0A"/>
    <w:rsid w:val="00BF2499"/>
    <w:rsid w:val="00BF637C"/>
    <w:rsid w:val="00C01DAB"/>
    <w:rsid w:val="00C06ABA"/>
    <w:rsid w:val="00C115DC"/>
    <w:rsid w:val="00C32FE1"/>
    <w:rsid w:val="00C44B7B"/>
    <w:rsid w:val="00C52B3E"/>
    <w:rsid w:val="00C52CDC"/>
    <w:rsid w:val="00C75D4E"/>
    <w:rsid w:val="00C771FA"/>
    <w:rsid w:val="00C803A0"/>
    <w:rsid w:val="00C822DF"/>
    <w:rsid w:val="00C85C28"/>
    <w:rsid w:val="00C92099"/>
    <w:rsid w:val="00CA1891"/>
    <w:rsid w:val="00CA47CF"/>
    <w:rsid w:val="00CB0216"/>
    <w:rsid w:val="00CC2C35"/>
    <w:rsid w:val="00CC397F"/>
    <w:rsid w:val="00CD2295"/>
    <w:rsid w:val="00CD53A3"/>
    <w:rsid w:val="00CE3784"/>
    <w:rsid w:val="00CE4FBB"/>
    <w:rsid w:val="00D1117B"/>
    <w:rsid w:val="00D1159A"/>
    <w:rsid w:val="00D14956"/>
    <w:rsid w:val="00D20B2B"/>
    <w:rsid w:val="00D214C8"/>
    <w:rsid w:val="00D23A44"/>
    <w:rsid w:val="00D2463D"/>
    <w:rsid w:val="00D3087A"/>
    <w:rsid w:val="00D46FE5"/>
    <w:rsid w:val="00D50E3A"/>
    <w:rsid w:val="00D56152"/>
    <w:rsid w:val="00D618F2"/>
    <w:rsid w:val="00D6207B"/>
    <w:rsid w:val="00D66627"/>
    <w:rsid w:val="00D66D73"/>
    <w:rsid w:val="00D76CF7"/>
    <w:rsid w:val="00D83E04"/>
    <w:rsid w:val="00D87D7C"/>
    <w:rsid w:val="00D968D4"/>
    <w:rsid w:val="00D96DA3"/>
    <w:rsid w:val="00DA1D34"/>
    <w:rsid w:val="00DA2304"/>
    <w:rsid w:val="00DC411E"/>
    <w:rsid w:val="00DD7E89"/>
    <w:rsid w:val="00DE3B96"/>
    <w:rsid w:val="00DE4E86"/>
    <w:rsid w:val="00DE5F1B"/>
    <w:rsid w:val="00DE7C4C"/>
    <w:rsid w:val="00DF09B6"/>
    <w:rsid w:val="00E00FA0"/>
    <w:rsid w:val="00E05255"/>
    <w:rsid w:val="00E056B8"/>
    <w:rsid w:val="00E21CC7"/>
    <w:rsid w:val="00E27496"/>
    <w:rsid w:val="00E31AA7"/>
    <w:rsid w:val="00E44484"/>
    <w:rsid w:val="00E453E9"/>
    <w:rsid w:val="00E460B0"/>
    <w:rsid w:val="00E47DB7"/>
    <w:rsid w:val="00E50F22"/>
    <w:rsid w:val="00E514B5"/>
    <w:rsid w:val="00E53F1F"/>
    <w:rsid w:val="00E54882"/>
    <w:rsid w:val="00E64867"/>
    <w:rsid w:val="00E80E7C"/>
    <w:rsid w:val="00E901BB"/>
    <w:rsid w:val="00E95188"/>
    <w:rsid w:val="00EB5639"/>
    <w:rsid w:val="00EB5C8A"/>
    <w:rsid w:val="00ED7192"/>
    <w:rsid w:val="00EE5CED"/>
    <w:rsid w:val="00EF56B4"/>
    <w:rsid w:val="00F04EF2"/>
    <w:rsid w:val="00F10C7F"/>
    <w:rsid w:val="00F17A1B"/>
    <w:rsid w:val="00F26782"/>
    <w:rsid w:val="00F31CEF"/>
    <w:rsid w:val="00F31D70"/>
    <w:rsid w:val="00F35371"/>
    <w:rsid w:val="00F4004A"/>
    <w:rsid w:val="00F52133"/>
    <w:rsid w:val="00F5368B"/>
    <w:rsid w:val="00F61C7F"/>
    <w:rsid w:val="00F620CA"/>
    <w:rsid w:val="00F715F9"/>
    <w:rsid w:val="00F82B4A"/>
    <w:rsid w:val="00F84065"/>
    <w:rsid w:val="00F84230"/>
    <w:rsid w:val="00F86372"/>
    <w:rsid w:val="00F87238"/>
    <w:rsid w:val="00F91638"/>
    <w:rsid w:val="00FA1A4A"/>
    <w:rsid w:val="00FA2A19"/>
    <w:rsid w:val="00FB29BB"/>
    <w:rsid w:val="00FC0523"/>
    <w:rsid w:val="00FD22DA"/>
    <w:rsid w:val="00FE0546"/>
    <w:rsid w:val="00FE17F6"/>
    <w:rsid w:val="6FFF60DF"/>
    <w:rsid w:val="76FF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259</Words>
  <Characters>1482</Characters>
  <Application>Microsoft Office Word</Application>
  <DocSecurity>0</DocSecurity>
  <Lines>12</Lines>
  <Paragraphs>3</Paragraphs>
  <ScaleCrop>false</ScaleCrop>
  <Company>HKZJZ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进口十万元以下仪器验收报告表</dc:title>
  <dc:creator>Common</dc:creator>
  <cp:lastModifiedBy>黄宗辉</cp:lastModifiedBy>
  <cp:revision>54</cp:revision>
  <cp:lastPrinted>2017-12-06T03:13:00Z</cp:lastPrinted>
  <dcterms:created xsi:type="dcterms:W3CDTF">2017-12-12T07:42:00Z</dcterms:created>
  <dcterms:modified xsi:type="dcterms:W3CDTF">2021-12-07T03:50:00Z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